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7DA8">
      <w:pPr>
        <w:keepNext w:val="0"/>
        <w:keepLines w:val="0"/>
        <w:widowControl/>
        <w:suppressLineNumbers w:val="0"/>
        <w:spacing w:line="576" w:lineRule="exact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附件</w:t>
      </w:r>
    </w:p>
    <w:p w14:paraId="599CA95F">
      <w:pPr>
        <w:keepNext w:val="0"/>
        <w:keepLines w:val="0"/>
        <w:widowControl w:val="0"/>
        <w:suppressLineNumbers w:val="0"/>
        <w:tabs>
          <w:tab w:val="left" w:pos="757"/>
          <w:tab w:val="left" w:pos="2032"/>
        </w:tabs>
        <w:spacing w:line="576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42"/>
          <w:szCs w:val="4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2"/>
          <w:szCs w:val="42"/>
        </w:rPr>
        <w:t>剑阁县202</w:t>
      </w:r>
      <w:r>
        <w:rPr>
          <w:rFonts w:hint="eastAsia" w:ascii="微软雅黑" w:hAnsi="微软雅黑" w:eastAsia="微软雅黑" w:cs="微软雅黑"/>
          <w:b/>
          <w:bCs/>
          <w:sz w:val="42"/>
          <w:szCs w:val="4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42"/>
          <w:szCs w:val="42"/>
        </w:rPr>
        <w:t>年“厕所革命”整村推进</w:t>
      </w:r>
      <w:r>
        <w:rPr>
          <w:rFonts w:hint="eastAsia" w:ascii="微软雅黑" w:hAnsi="微软雅黑" w:eastAsia="微软雅黑" w:cs="微软雅黑"/>
          <w:b/>
          <w:bCs/>
          <w:sz w:val="42"/>
          <w:szCs w:val="42"/>
          <w:lang w:val="en-US" w:eastAsia="zh-CN"/>
        </w:rPr>
        <w:t>项目规划表</w:t>
      </w:r>
    </w:p>
    <w:bookmarkEnd w:id="0"/>
    <w:tbl>
      <w:tblPr>
        <w:tblStyle w:val="5"/>
        <w:tblW w:w="50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30"/>
        <w:gridCol w:w="1187"/>
        <w:gridCol w:w="791"/>
        <w:gridCol w:w="1088"/>
        <w:gridCol w:w="1020"/>
        <w:gridCol w:w="1104"/>
        <w:gridCol w:w="1306"/>
        <w:gridCol w:w="1085"/>
        <w:gridCol w:w="1629"/>
        <w:gridCol w:w="1639"/>
        <w:gridCol w:w="1572"/>
      </w:tblGrid>
      <w:tr w14:paraId="23DA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824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149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2BB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村别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4B7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改厕规划户数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B40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F07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涉及贫困户</w:t>
            </w:r>
          </w:p>
        </w:tc>
        <w:tc>
          <w:tcPr>
            <w:tcW w:w="12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6F7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规划建设主要内容（户、平方米）</w:t>
            </w:r>
          </w:p>
        </w:tc>
        <w:tc>
          <w:tcPr>
            <w:tcW w:w="16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636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计划投资（元）</w:t>
            </w:r>
          </w:p>
        </w:tc>
      </w:tr>
      <w:tr w14:paraId="0BC7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  <w:jc w:val="center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8E8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431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706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616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347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B29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AA5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新建厕房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05A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新建三格式化粪池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573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老茅坑</w:t>
            </w:r>
          </w:p>
          <w:p w14:paraId="0A53E24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048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FD1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财政补助资金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E87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自筹资金</w:t>
            </w:r>
          </w:p>
        </w:tc>
      </w:tr>
      <w:tr w14:paraId="55A7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AF8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245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0C6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A4A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FBC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13057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18F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E0C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A59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40B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EB3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13752938.00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97A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9894200.00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808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3858738.00 </w:t>
            </w:r>
          </w:p>
        </w:tc>
      </w:tr>
      <w:tr w14:paraId="6815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E3D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E8D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东宝镇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4A3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宝石社区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43C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85C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02F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8D7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C00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D6B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50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1244328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967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895200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5D7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349128</w:t>
            </w:r>
          </w:p>
        </w:tc>
      </w:tr>
      <w:tr w14:paraId="0348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AA1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79F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093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兴峰村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1FB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CEA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0CB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978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882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AF0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D26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282865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4D0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B65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79365</w:t>
            </w:r>
          </w:p>
        </w:tc>
      </w:tr>
      <w:tr w14:paraId="5078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234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462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BED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文林村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B4C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558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FAB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544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67C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B97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29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173750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DCE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96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48750</w:t>
            </w:r>
          </w:p>
        </w:tc>
      </w:tr>
      <w:tr w14:paraId="2A34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9BA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1E3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EAC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天星村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1AF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C49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A32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6AA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2B1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0BB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D23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159850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649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1B4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44850</w:t>
            </w:r>
          </w:p>
        </w:tc>
      </w:tr>
      <w:tr w14:paraId="4AC3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C4F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D0D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EAF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宝龙村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9D0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046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21C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C56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23A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40C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C49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642875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F14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462500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9E0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180375</w:t>
            </w:r>
          </w:p>
        </w:tc>
      </w:tr>
      <w:tr w14:paraId="04F0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42B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BC0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汉阳镇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3A7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东青村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BC0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345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0A4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E10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D8D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9E6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621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714599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E77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514100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507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200499</w:t>
            </w:r>
          </w:p>
        </w:tc>
      </w:tr>
      <w:tr w14:paraId="2A8C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EF3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FE7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汉阳镇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5BF5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壮岭村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A7D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033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211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C78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3F1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3F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C9C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33360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6A8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C3F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9360</w:t>
            </w:r>
          </w:p>
        </w:tc>
      </w:tr>
      <w:tr w14:paraId="73E8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989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647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汉阳镇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4474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云丰村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9F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44A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15B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FF2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28C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5D7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1D5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165827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8A6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119300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65C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46527</w:t>
            </w:r>
          </w:p>
        </w:tc>
      </w:tr>
      <w:tr w14:paraId="563D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F4E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531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鹤龄镇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D42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青木村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BFF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61C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5FD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1EF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B51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B64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7C8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86458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E1E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302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24258</w:t>
            </w:r>
          </w:p>
        </w:tc>
      </w:tr>
      <w:tr w14:paraId="53B1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A48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631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店子镇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C2E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元丰村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C4C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588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387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17E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27A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5F9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F80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135803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D15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97700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9A8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38103</w:t>
            </w:r>
          </w:p>
        </w:tc>
      </w:tr>
      <w:tr w14:paraId="6853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2E8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910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柳沟镇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892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AE0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7B5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627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166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68E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9F2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0E6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212531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558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152900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15A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59631</w:t>
            </w:r>
          </w:p>
        </w:tc>
      </w:tr>
      <w:tr w14:paraId="0849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8A2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E8B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柳沟镇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6D4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垂泉村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189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A46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0D8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D9C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E9C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28E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EF1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177781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85D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127900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5D1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49881</w:t>
            </w:r>
          </w:p>
        </w:tc>
      </w:tr>
      <w:tr w14:paraId="050E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390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075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柳沟镇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3C4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太平村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5BF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175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6B4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5D4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FA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2F5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60E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166244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762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119600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75E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46644</w:t>
            </w:r>
          </w:p>
        </w:tc>
      </w:tr>
      <w:tr w14:paraId="48CB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AC8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16B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柳沟镇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EEF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春光村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4E7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B9B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430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E6C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A8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780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7E8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172499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D7B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522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48399</w:t>
            </w:r>
          </w:p>
        </w:tc>
      </w:tr>
      <w:tr w14:paraId="10C3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CED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2F3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柳沟镇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2E0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毛坝村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866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474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969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1C6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335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0F4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E96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71029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784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9FE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19929</w:t>
            </w:r>
          </w:p>
        </w:tc>
      </w:tr>
      <w:tr w14:paraId="341E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E32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4A4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柳沟镇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F0C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光华村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FE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7B2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D34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45B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37C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E10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749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244779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7FB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4D2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68679</w:t>
            </w:r>
          </w:p>
        </w:tc>
      </w:tr>
      <w:tr w14:paraId="4869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043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0A2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张王镇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072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E2E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C19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1ED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205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FF5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F57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B2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483025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E08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04C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135525</w:t>
            </w:r>
          </w:p>
        </w:tc>
      </w:tr>
      <w:tr w14:paraId="2BD2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453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F5A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张王镇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0ED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金光村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D65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95F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269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407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74E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161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54A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110505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40E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AB5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31005</w:t>
            </w:r>
          </w:p>
        </w:tc>
      </w:tr>
      <w:tr w14:paraId="3766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373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8BC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金仙镇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6C0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大顺村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4EF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921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551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E26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192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AA4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3EA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298016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245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214400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E9A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83616</w:t>
            </w:r>
          </w:p>
        </w:tc>
      </w:tr>
      <w:tr w14:paraId="7262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5C2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60E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龙源镇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3DE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凉胜村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C90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2B8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3F5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9C2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24B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43D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CAA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423533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972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304700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220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118833</w:t>
            </w:r>
          </w:p>
        </w:tc>
      </w:tr>
      <w:tr w14:paraId="36F8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A9D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F8B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普安镇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F3F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DF5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BAB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87E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EAA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AF5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B86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1376100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990000 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386100</w:t>
            </w:r>
          </w:p>
        </w:tc>
      </w:tr>
      <w:tr w14:paraId="266B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6E0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C9E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普安镇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499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碑梁村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311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8A9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04A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29C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818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4CD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531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813845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252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F90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228345</w:t>
            </w:r>
          </w:p>
        </w:tc>
      </w:tr>
      <w:tr w14:paraId="62F3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0A0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384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涂山镇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9D0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10E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07A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49B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54F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C7A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695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725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395177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6E9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284300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58A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110877</w:t>
            </w:r>
          </w:p>
        </w:tc>
      </w:tr>
      <w:tr w14:paraId="692B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6B3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A12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涂山镇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7DC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涂山村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143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5CA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B85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E28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9FF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3A1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7D6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150537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13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108300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AB9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42237</w:t>
            </w:r>
          </w:p>
        </w:tc>
      </w:tr>
      <w:tr w14:paraId="6756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F9C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C95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王河镇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98B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华阳社区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730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40D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916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992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07D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7F1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DDA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318310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B24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A16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89310</w:t>
            </w:r>
          </w:p>
        </w:tc>
      </w:tr>
      <w:tr w14:paraId="7723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16F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AEB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王河镇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39A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鲁垭村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C6F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F20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3BC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BFC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16E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C67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35F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211280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836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F7E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59280</w:t>
            </w:r>
          </w:p>
        </w:tc>
      </w:tr>
      <w:tr w14:paraId="2984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04B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EDA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王河镇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9F7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荣光村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654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04C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8BA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D47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BE7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2F1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18C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278000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460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B07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78000</w:t>
            </w:r>
          </w:p>
        </w:tc>
      </w:tr>
      <w:tr w14:paraId="1E72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4A9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CD9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武连镇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478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寨桥村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5D1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577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E70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D95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AF5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8BF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F6A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401710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263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18E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112710</w:t>
            </w:r>
          </w:p>
        </w:tc>
      </w:tr>
      <w:tr w14:paraId="6599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8EE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E99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秀钟乡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4E6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钟山村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11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4F9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F31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6BE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07A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25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788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562950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11E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137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157950</w:t>
            </w:r>
          </w:p>
        </w:tc>
      </w:tr>
      <w:tr w14:paraId="5980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65B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8FB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秀钟乡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5C4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太兴村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490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426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E65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5C3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002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4F0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2F0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458005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005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C12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128505</w:t>
            </w:r>
          </w:p>
        </w:tc>
      </w:tr>
      <w:tr w14:paraId="5335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08C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C25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秀钟乡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253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荷花村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B9A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722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AD4F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E28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058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946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F13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53932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2D8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2A3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15132</w:t>
            </w:r>
          </w:p>
        </w:tc>
      </w:tr>
      <w:tr w14:paraId="0176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0D9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CE7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演圣镇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D45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寅圣村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341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D8F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6E1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30F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C54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FC5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A87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125656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D55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90400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781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35256</w:t>
            </w:r>
          </w:p>
        </w:tc>
      </w:tr>
      <w:tr w14:paraId="0E5C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95B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5DD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演圣镇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CD7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金刚村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AC2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C90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050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CCA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8B0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A6A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717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1257255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D10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904500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948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352755</w:t>
            </w:r>
          </w:p>
        </w:tc>
      </w:tr>
      <w:tr w14:paraId="3FC0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E25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B56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义兴镇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137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工农村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505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A4F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83E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26C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1DB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F71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BE1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471905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69A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48F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132405</w:t>
            </w:r>
          </w:p>
        </w:tc>
      </w:tr>
      <w:tr w14:paraId="48DF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0DB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A8C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下寺镇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4CD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小剑村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6E0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A96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50E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A08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CFE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C0F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6D8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70195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04B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8A4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19695</w:t>
            </w:r>
          </w:p>
        </w:tc>
      </w:tr>
      <w:tr w14:paraId="0F3D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19C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FEC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下寺镇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866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BF6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E95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55E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6CA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DDC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1AA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AFF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237273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478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170700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CCE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66573</w:t>
            </w:r>
          </w:p>
        </w:tc>
      </w:tr>
      <w:tr w14:paraId="6035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E02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57C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下寺镇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399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冠京村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E66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A6E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C3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3E8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53B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74C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848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231018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9A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166200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4FB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64818</w:t>
            </w:r>
          </w:p>
        </w:tc>
      </w:tr>
      <w:tr w14:paraId="5469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8B6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D7A1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白龙镇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F73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先峰村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F3D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A59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077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D52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E3B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406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BC5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79925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AF4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556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22425</w:t>
            </w:r>
          </w:p>
        </w:tc>
      </w:tr>
      <w:tr w14:paraId="084D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13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3D5B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白龙镇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1E9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碑垭村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421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6B7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E5D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2DB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87C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3AE9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FFC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130660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A14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022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36660</w:t>
            </w:r>
          </w:p>
        </w:tc>
      </w:tr>
      <w:tr w14:paraId="0C2B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059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E69E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白龙镇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A6E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槐树村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F02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019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B16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3D3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635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EAF3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962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129548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79B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93200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FF4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36348</w:t>
            </w:r>
          </w:p>
        </w:tc>
      </w:tr>
    </w:tbl>
    <w:p w14:paraId="5888E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0A3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100" w:afterAutospacing="1"/>
      <w:ind w:left="0" w:firstLine="420" w:firstLineChars="200"/>
    </w:pPr>
    <w:rPr>
      <w:rFonts w:ascii="Calibri" w:hAnsi="Calibri" w:eastAsia="宋体" w:cs="宋体"/>
      <w:szCs w:val="21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2024-07-18T10:08:43Z</dcterms:created>
  <dc:creator>1</dc:creator>
  <cp:lastModifiedBy>寒～炎</cp:lastModifiedBy>
  <dcterms:modified xsi:type="dcterms:W3CDTF">2024-07-18T10:08:54Z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9075CC4E8CD74C7F8E05E5119F8C93CE_12</vt:lpwstr>
  </property>
</Properties>
</file>