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附件</w:t>
      </w:r>
    </w:p>
    <w:p>
      <w:pPr>
        <w:widowControl/>
        <w:jc w:val="center"/>
        <w:rPr>
          <w:rFonts w:ascii="方正小标宋简体" w:hAnsi="宋体" w:eastAsia="方正小标宋简体" w:cs="宋体"/>
          <w:b/>
          <w:color w:val="000000"/>
          <w:kern w:val="0"/>
          <w:sz w:val="40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40"/>
          <w:szCs w:val="44"/>
        </w:rPr>
        <w:t>剑阁县中等职业学校教师职称制度改革人员过渡情况一览表</w:t>
      </w:r>
    </w:p>
    <w:tbl>
      <w:tblPr>
        <w:tblStyle w:val="3"/>
        <w:tblW w:w="140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976"/>
        <w:gridCol w:w="471"/>
        <w:gridCol w:w="1080"/>
        <w:gridCol w:w="1076"/>
        <w:gridCol w:w="1080"/>
        <w:gridCol w:w="1080"/>
        <w:gridCol w:w="1080"/>
        <w:gridCol w:w="900"/>
        <w:gridCol w:w="1080"/>
        <w:gridCol w:w="1260"/>
        <w:gridCol w:w="10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76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7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6296" w:type="dxa"/>
            <w:gridSpan w:val="6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过渡前职称情况</w:t>
            </w:r>
          </w:p>
        </w:tc>
        <w:tc>
          <w:tcPr>
            <w:tcW w:w="4680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过渡后职称情况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取得职称时间</w:t>
            </w: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现聘任情况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过渡前职称对应统一后职称名称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所聘专业技术职务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所聘岗位等级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学段学科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起聘时间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等级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起聘时间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李碧文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1979.03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2002.12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2003.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2009.11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王思杰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1981.07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2001.12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2002.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2009.11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杨光彦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1983.07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2001.12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2002.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2009.11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王子仁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1982.07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2003.12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2004.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2009.11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唐庆龙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1981.07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2003.12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2004.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　森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1981.07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2000.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李晓勇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1985.07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2009.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邓树林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1987.07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2004.12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2005.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2015.04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魏祥前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1988.07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2004.12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2005.01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2015.04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徐国文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1985.07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2015.04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梁怀英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1987.07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梁建军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1986.07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杨方俊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1987.07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2009.01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郑敏锋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1986.07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2010.01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张荣建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1988.07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赵华英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1986.07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2011.12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2012.01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刘时旭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1992.07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2005.12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2017.12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张兴林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1993.07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2017.12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李维杰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1991.07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2009.01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2017.12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何咏诗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1987.07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2010.12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2011.01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2017.12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母劲松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1987.07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2009.01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2017.12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程　洪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1991.07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2011.12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2012.01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2017.12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冯伟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1984.07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2003.12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2004.01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蒙立勇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1995.07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2010.01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何中猛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1993.07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2009.01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伟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1993.07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梁佳霞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1993.07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王显平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1981.07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2010.01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1982.07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刘映君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1989.07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2009.01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何小波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1991.07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2010.12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2011.01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李勇生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1993.07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2010.01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蒲丽蓉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1991.07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2010.12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2011.01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蒲新民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1994.07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2009.01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张开翔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1994.07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2010.01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周学文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1990.07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2010.01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母艾华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1988.07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2010.12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2011.01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中职旅游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苟富安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1994.07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2010.12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2011.01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2015.04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何杰卓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1995.07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2013.02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2013.03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2015.04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李思勇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1994.07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2011.12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2012.01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2015.04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母　凤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1998.07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2013.02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2013.03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2015.04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王思波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1997.07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2010.01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2015.04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张明菊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1995.07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2011.12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2012.01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2015.04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张秋慧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1997.07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2012.12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中职财会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蒲朝光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1999.07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2013.02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2013.03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中职财会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岳剑红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1990.07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2010.12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2011.01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蔡白玉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1995.08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2017.12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吴兴裕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1988.07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2017.12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袁　敏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1990.07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2017.12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岳定龙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1991.07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2017.12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罗卓诲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1995.07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2017.12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中职旅游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辉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1987.07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杨朝庆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1989.07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李友明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1991.07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2017.12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郑云成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1987.07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2017.12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56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聂万虎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1990.09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2016.12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2017.01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中职数学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王德明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1991.07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杨青梅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1996.07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赵丽君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1995.07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高云峰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1991.07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梁都才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1995.07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任宗玉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1997.07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王永国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1994.07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魏先念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1997.07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中职财会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张雪莹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1990.07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徐泽强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1985.07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67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吴方杰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1982.07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2006.12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2007.01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中职物理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敬国民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1984.07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2010.01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王德中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1987.07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中职财会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杜政军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1991.07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杨天翔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1990.07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杨尧东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1996.07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赵建勇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1993.07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赵丽姝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1998.07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张万龙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1989.07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袁剑红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1992.07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郑江红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1998.07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何绍仕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1981.07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琦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1981.07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2014.01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2015.02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王永全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1995.07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唐美恩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1992.07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贾秀华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1992.07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李秀芳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1995.07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郑飞朝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1997.07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张国勇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1999.07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毛晓芳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1996.07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李月华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1998.07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沈苏蓉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1999.07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王显松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1998.07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程志强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1987.11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杨秋华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2003.09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燕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1999.07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苟春相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1982.07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2002.12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2003.01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李峥嵘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1984.07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1995.12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1996.01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2009.11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徐建军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1993.07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2003.12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2004.01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2011.05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李昱蓉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1986.07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2003.12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2004.01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2015.04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雍慧君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1986.07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2000.12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2001.01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2015.04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牛桂姚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1993.07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2007.01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2007.02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2015.04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蒲剑文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1994.07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2011.12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2012.01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2015.04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王树镶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2001.08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2009.01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　浩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1998.07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张洪先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1993.07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2010.01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母玲华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2001.07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2010.01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2017.12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杨剑容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1998.07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2011.12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2012.01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2017.12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何旭东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1996.07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2010.01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2017.12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彭福启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1996.07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2013.01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2013.02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张怀忠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1999.07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2012.01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2012.02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陈晓燕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1998.07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2013.01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2013.02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蒲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华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1996.07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2015.01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2015.02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黄会容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2000.09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2015.01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2015.02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王以涛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2002.07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2015.01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2015.02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左友华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2003.09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2015.01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2015.02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杨坤生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1990.07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2015.01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2015.02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徐清平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1998.07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2009.01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2009.02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荣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1992.07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2002.01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2002.02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邓智涌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2005.08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2014.03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2014.04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范春元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1994.07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2013.01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2013.02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2015.04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　杨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1999.07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2014.03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2014.04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曾剑琼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1997.07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2016.03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2016.04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邓青松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2001.07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2016.03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2016.04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中职汽修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彪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1994.07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2016.03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2016.04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蒲晓清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1995.07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2016.03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2016.04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郭松周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2003.09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2016.03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2016.04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何子益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2002.09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2016.03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2016.04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李朝荣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2003.07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2016.03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2016.04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王治建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2001.07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李晓霞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2000.09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强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1996.12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罗春清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2000.07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中职机械加工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苟明湘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2009.11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中职机械加工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　燕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2004.09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母朝安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2005.07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　鹏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2003.07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先清艳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2005.07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杨延攀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2002.09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朱虹霖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2001.09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马三泰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2002.07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中职汽修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邓永梅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2005.08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苟宏安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1990.07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郭兴坤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2001.07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侯继松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1994.07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奂永建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1998.07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李永峰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2000.09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王华南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1996.07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徐桃英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1999.07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范　琪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2004.08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李涛祥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2000.09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中职机械加工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薛尚婧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1997.07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王怀玉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2002.09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侯永生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1994.07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朱学林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2002.07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左宏直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1998.07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李元秀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1999.07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李建华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2000.09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陈银华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2001.07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刘育秀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1999.07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尚永源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2001.07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中职机械加工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赵小春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2003.07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左财榕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2002.07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吴小春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2002.07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杨桂华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2001.09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梁春容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2002.07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王帮毅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2005.08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贾仁生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2005.09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　松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1999.07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李延超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2003.09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刚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2006.07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霞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2009.11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罗中华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1999.07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汪静姝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2009.11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向春宇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2009.11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王春方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2003.07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2021.01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程玉德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2009.11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2021.01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中职中餐烹饪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敬天国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2009.11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2021.01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中职机械加工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喜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2002.07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2021.01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丹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2009.11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2021.01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　燕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1999.07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2021.01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刘冰雁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2007.09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2021.01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刚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2005.09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2021.01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王登祥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2007.09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2021.01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尤雪锋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2010.10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2021.01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范春梅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2003.07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2021.01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贾贵成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2004.06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2021.01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徐建强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2010.10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2021.01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何安昌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1987.10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2010.01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洪文锦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1995.07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1998.12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1999.01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溢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2009.11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2014.03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2014.04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中职中餐烹饪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熊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莲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2009.11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2010.11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2010.12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王柏锦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2002.07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2009.01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敬剑泉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1989.07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1994.12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1995.01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王红艳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1986.07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1992.12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1993.01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2012.01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昝晓林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1993.07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2003.12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2004.01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193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郑国荣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1985.07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1992.12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1993.01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2016.11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中职数学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芳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2009.11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2014.03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2014.04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中职汽修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权郁雯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2014.09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2019.02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中职心理健康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何洋成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2011.09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2012.12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刘晓清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2012.12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吴小虎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2010.10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2018.04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2018.05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2018.05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中职汽修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伍丹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2015.09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中职心理健康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颖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2010.10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中职机械加工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瑶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2012.12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中职机械加工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菲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2012.12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2018.04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2018.05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2018.05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中职汽修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杨正泽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2013.09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2018.04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2018.05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2018.05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中职机械加工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隆丹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2017.09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邓洁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2017.09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卢莹莹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2009.11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梁晓霞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2019.06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2019.06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何利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2019.09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2020.08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成西西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2019.09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2020.09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杨勇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1991.12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2011.12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2012.07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2012.07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王友泗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1997.07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2003.12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2004.01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2004.01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杨川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张有朋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2014.09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吴沁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2009.09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中职工美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杨姝垚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2018.09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中职农学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杨成永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1982.07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2003.12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2003.12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中专思政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袁仕纯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1992.07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2000.12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2000.12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八级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八级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中专会计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00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F74EB"/>
    <w:rsid w:val="BF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2021-09-13T17:10:00Z</dcterms:created>
  <dc:creator>user</dc:creator>
  <cp:lastModifiedBy>user</cp:lastModifiedBy>
  <dcterms:modified xsi:type="dcterms:W3CDTF">2021-09-13T17:12:28Z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